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692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891"/>
      </w:tblGrid>
      <w:tr w:rsidR="001E2614" w14:paraId="0EFB831B" w14:textId="77777777" w:rsidTr="00C812D7">
        <w:tc>
          <w:tcPr>
            <w:tcW w:w="2405" w:type="dxa"/>
          </w:tcPr>
          <w:p w14:paraId="4CB99666" w14:textId="77777777" w:rsidR="001E2614" w:rsidRDefault="001E2614" w:rsidP="001E2614">
            <w:r>
              <w:rPr>
                <w:rFonts w:hint="eastAsia"/>
              </w:rPr>
              <w:t>台灣自殺防治協會</w:t>
            </w:r>
          </w:p>
        </w:tc>
        <w:tc>
          <w:tcPr>
            <w:tcW w:w="5891" w:type="dxa"/>
          </w:tcPr>
          <w:p w14:paraId="06CBA984" w14:textId="77777777" w:rsidR="001E2614" w:rsidRDefault="001301A6" w:rsidP="001E2614">
            <w:hyperlink r:id="rId6" w:history="1">
              <w:r w:rsidR="001E2614" w:rsidRPr="001E2614">
                <w:rPr>
                  <w:rStyle w:val="a4"/>
                </w:rPr>
                <w:t>https://www.tsos.org.tw/web/page/micromovie</w:t>
              </w:r>
            </w:hyperlink>
          </w:p>
          <w:p w14:paraId="4E32D3FD" w14:textId="77777777" w:rsidR="001E2614" w:rsidRDefault="001E2614" w:rsidP="001E2614"/>
        </w:tc>
      </w:tr>
      <w:tr w:rsidR="001E2614" w14:paraId="389E2340" w14:textId="77777777" w:rsidTr="00C812D7">
        <w:tc>
          <w:tcPr>
            <w:tcW w:w="2405" w:type="dxa"/>
          </w:tcPr>
          <w:p w14:paraId="61E14F64" w14:textId="6223BD0B" w:rsidR="001E2614" w:rsidRDefault="00C812D7" w:rsidP="001E2614">
            <w:r w:rsidRPr="00C812D7">
              <w:rPr>
                <w:rFonts w:hint="eastAsia"/>
              </w:rPr>
              <w:t>教育部編製校園心理健康促進與自殺防治</w:t>
            </w:r>
          </w:p>
        </w:tc>
        <w:tc>
          <w:tcPr>
            <w:tcW w:w="5891" w:type="dxa"/>
          </w:tcPr>
          <w:p w14:paraId="1BAF8C18" w14:textId="3D99136E" w:rsidR="00C812D7" w:rsidRDefault="00C812D7" w:rsidP="001E2614">
            <w:pPr>
              <w:rPr>
                <w:rFonts w:hint="eastAsia"/>
              </w:rPr>
            </w:pPr>
            <w:hyperlink r:id="rId7" w:history="1">
              <w:r w:rsidRPr="00C812D7">
                <w:rPr>
                  <w:rStyle w:val="a4"/>
                </w:rPr>
                <w:t>https://depart.moe.edu.tw/ED2800/News.aspx?n=183CC8C560AF1DA9&amp;sms=B4066D3925B9C8C3</w:t>
              </w:r>
            </w:hyperlink>
          </w:p>
        </w:tc>
      </w:tr>
      <w:tr w:rsidR="001E2614" w14:paraId="20346732" w14:textId="77777777" w:rsidTr="00C812D7">
        <w:tc>
          <w:tcPr>
            <w:tcW w:w="2405" w:type="dxa"/>
          </w:tcPr>
          <w:p w14:paraId="25BB2060" w14:textId="77777777" w:rsidR="001E2614" w:rsidRDefault="001E2614" w:rsidP="001E2614"/>
        </w:tc>
        <w:tc>
          <w:tcPr>
            <w:tcW w:w="5891" w:type="dxa"/>
          </w:tcPr>
          <w:p w14:paraId="16D5B95A" w14:textId="77777777" w:rsidR="001E2614" w:rsidRDefault="001E2614" w:rsidP="001E2614"/>
        </w:tc>
      </w:tr>
      <w:tr w:rsidR="001E2614" w14:paraId="328E0AEF" w14:textId="77777777" w:rsidTr="00C812D7">
        <w:tc>
          <w:tcPr>
            <w:tcW w:w="2405" w:type="dxa"/>
          </w:tcPr>
          <w:p w14:paraId="1567B72B" w14:textId="77777777" w:rsidR="001E2614" w:rsidRDefault="001E2614" w:rsidP="001E2614"/>
        </w:tc>
        <w:tc>
          <w:tcPr>
            <w:tcW w:w="5891" w:type="dxa"/>
          </w:tcPr>
          <w:p w14:paraId="46EAA378" w14:textId="77777777" w:rsidR="001E2614" w:rsidRDefault="001E2614" w:rsidP="001E2614"/>
        </w:tc>
      </w:tr>
    </w:tbl>
    <w:p w14:paraId="0E465296" w14:textId="77777777" w:rsidR="001E2614" w:rsidRDefault="001E2614">
      <w:r>
        <w:rPr>
          <w:rFonts w:hint="eastAsia"/>
        </w:rPr>
        <w:t>自殺防治</w:t>
      </w:r>
      <w:r>
        <w:rPr>
          <w:rFonts w:hint="eastAsia"/>
        </w:rPr>
        <w:t>~</w:t>
      </w:r>
      <w:r>
        <w:rPr>
          <w:rFonts w:hint="eastAsia"/>
        </w:rPr>
        <w:t>相關資料</w:t>
      </w:r>
      <w:bookmarkStart w:id="0" w:name="_GoBack"/>
      <w:bookmarkEnd w:id="0"/>
    </w:p>
    <w:sectPr w:rsidR="001E2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C210E" w14:textId="77777777" w:rsidR="001301A6" w:rsidRDefault="001301A6" w:rsidP="00C812D7">
      <w:r>
        <w:separator/>
      </w:r>
    </w:p>
  </w:endnote>
  <w:endnote w:type="continuationSeparator" w:id="0">
    <w:p w14:paraId="42B6B0BC" w14:textId="77777777" w:rsidR="001301A6" w:rsidRDefault="001301A6" w:rsidP="00C8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087A5" w14:textId="77777777" w:rsidR="001301A6" w:rsidRDefault="001301A6" w:rsidP="00C812D7">
      <w:r>
        <w:separator/>
      </w:r>
    </w:p>
  </w:footnote>
  <w:footnote w:type="continuationSeparator" w:id="0">
    <w:p w14:paraId="09BA6DB4" w14:textId="77777777" w:rsidR="001301A6" w:rsidRDefault="001301A6" w:rsidP="00C8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14"/>
    <w:rsid w:val="001301A6"/>
    <w:rsid w:val="001E2614"/>
    <w:rsid w:val="00C812D7"/>
    <w:rsid w:val="00E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05A9C"/>
  <w15:chartTrackingRefBased/>
  <w15:docId w15:val="{FEDE0314-9D2F-4E6F-9391-49D5FDA1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261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261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E261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81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812D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81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812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part.moe.edu.tw/ED2800/News.aspx?n=183CC8C560AF1DA9&amp;sms=B4066D3925B9C8C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sos.org.tw/web/page/micromov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2022-11-17T01:42:00Z</dcterms:created>
  <dcterms:modified xsi:type="dcterms:W3CDTF">2022-12-30T03:49:00Z</dcterms:modified>
</cp:coreProperties>
</file>